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DE" w:rsidRDefault="00130EDE" w:rsidP="00FC25A4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«На пороге Новый год»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«Вновь на пороге Старый – Новый год»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«Раз в крещенский вечерок" 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 январь «На зарядку становись» Спортивный </w:t>
      </w:r>
      <w:proofErr w:type="spellStart"/>
      <w:r>
        <w:rPr>
          <w:sz w:val="24"/>
          <w:szCs w:val="24"/>
        </w:rPr>
        <w:t>флэшмоб</w:t>
      </w:r>
      <w:proofErr w:type="spellEnd"/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26 января «Блокадный Ленинград!» Информационный час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 Январь – февраль «Терроризм – угроза обществу»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«Масленица Разгульная»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Антинаркотическая</w:t>
      </w:r>
      <w:proofErr w:type="spellEnd"/>
      <w:r>
        <w:rPr>
          <w:sz w:val="24"/>
          <w:szCs w:val="24"/>
        </w:rPr>
        <w:t xml:space="preserve"> направленность, пропаганда здорового образа жизни «Здоровая молодёжь, здоровая Россия».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«ЗО</w:t>
      </w:r>
      <w:proofErr w:type="gramStart"/>
      <w:r>
        <w:rPr>
          <w:sz w:val="24"/>
          <w:szCs w:val="24"/>
        </w:rPr>
        <w:t>Ж-</w:t>
      </w:r>
      <w:proofErr w:type="gramEnd"/>
      <w:r>
        <w:rPr>
          <w:sz w:val="24"/>
          <w:szCs w:val="24"/>
        </w:rPr>
        <w:t xml:space="preserve"> это так просто»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« без наркотиков»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Военно – патриотическое</w:t>
      </w:r>
      <w:proofErr w:type="gramEnd"/>
      <w:r>
        <w:rPr>
          <w:sz w:val="24"/>
          <w:szCs w:val="24"/>
        </w:rPr>
        <w:t xml:space="preserve"> воспитание детей и молодёжи, включая памятные даты России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2 февраль «Битва за Сталинград»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15 февраль «Эхо Афганской войны»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18 март «Крым» Информационный час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апрель «Здоровая молодёжь – Здоровая Россия» Спортивная программа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здоровья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12 апрель «Космические старты» Викторина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дню космонавтики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26 апрель «Чернобыль это страшно» Видео – урок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9 мая День Победы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 май «В здоровом теле здоровый дух» </w:t>
      </w:r>
      <w:proofErr w:type="spellStart"/>
      <w:r>
        <w:rPr>
          <w:sz w:val="24"/>
          <w:szCs w:val="24"/>
        </w:rPr>
        <w:t>Флэш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</w:rPr>
        <w:t xml:space="preserve"> к всемирному дню отказа от курения  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1 июню День защиты детей театрализованное представление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 июнь «Мирно страна проснулась…» День памяти и скорби Победы в ВОВ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 сентябрь «Терроризму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ет» Информационно – игровая программа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>сентябрь «Здоров будешь – всё добудешь</w:t>
      </w:r>
      <w:proofErr w:type="gramStart"/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онкурсно</w:t>
      </w:r>
      <w:proofErr w:type="spellEnd"/>
      <w:r>
        <w:rPr>
          <w:sz w:val="24"/>
          <w:szCs w:val="24"/>
        </w:rPr>
        <w:t xml:space="preserve"> – развлекательная программа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1.октября День </w:t>
      </w:r>
      <w:proofErr w:type="spellStart"/>
      <w:r>
        <w:rPr>
          <w:sz w:val="24"/>
          <w:szCs w:val="24"/>
        </w:rPr>
        <w:t>пожимого</w:t>
      </w:r>
      <w:proofErr w:type="spellEnd"/>
      <w:r>
        <w:rPr>
          <w:sz w:val="24"/>
          <w:szCs w:val="24"/>
        </w:rPr>
        <w:t xml:space="preserve"> человека.</w:t>
      </w:r>
    </w:p>
    <w:p w:rsidR="00130EDE" w:rsidRDefault="00130EDE">
      <w:pPr>
        <w:rPr>
          <w:sz w:val="24"/>
          <w:szCs w:val="24"/>
        </w:rPr>
      </w:pPr>
      <w:r>
        <w:rPr>
          <w:sz w:val="24"/>
          <w:szCs w:val="24"/>
        </w:rPr>
        <w:t xml:space="preserve">4 ноябрь «В единстве наша сила» Информационно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ознавательный час</w:t>
      </w: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p w:rsidR="00130EDE" w:rsidRDefault="00130EDE">
      <w:pPr>
        <w:rPr>
          <w:sz w:val="24"/>
          <w:szCs w:val="24"/>
        </w:rPr>
      </w:pPr>
    </w:p>
    <w:sectPr w:rsidR="00130EDE" w:rsidSect="00130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675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C5" w:rsidRDefault="000B7BC5" w:rsidP="00130EDE">
      <w:pPr>
        <w:spacing w:after="0" w:line="240" w:lineRule="auto"/>
      </w:pPr>
      <w:r>
        <w:separator/>
      </w:r>
    </w:p>
  </w:endnote>
  <w:endnote w:type="continuationSeparator" w:id="0">
    <w:p w:rsidR="000B7BC5" w:rsidRDefault="000B7BC5" w:rsidP="0013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E" w:rsidRDefault="00130E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E" w:rsidRDefault="00130E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E" w:rsidRDefault="00130EDE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C5" w:rsidRDefault="000B7BC5" w:rsidP="00130EDE">
      <w:pPr>
        <w:spacing w:after="0" w:line="240" w:lineRule="auto"/>
      </w:pPr>
      <w:r>
        <w:separator/>
      </w:r>
    </w:p>
  </w:footnote>
  <w:footnote w:type="continuationSeparator" w:id="0">
    <w:p w:rsidR="000B7BC5" w:rsidRDefault="000B7BC5" w:rsidP="0013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E" w:rsidRDefault="00130E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E" w:rsidRDefault="00130E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DE" w:rsidRDefault="00130EDE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EDE"/>
    <w:rsid w:val="000B7BC5"/>
    <w:rsid w:val="00130EDE"/>
    <w:rsid w:val="005C2EE0"/>
    <w:rsid w:val="00FC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E0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отекаБибли</dc:creator>
  <cp:keywords/>
  <dc:description/>
  <cp:lastModifiedBy>User</cp:lastModifiedBy>
  <cp:revision>2</cp:revision>
  <dcterms:created xsi:type="dcterms:W3CDTF">2022-01-24T04:24:00Z</dcterms:created>
  <dcterms:modified xsi:type="dcterms:W3CDTF">2022-01-24T04:25:00Z</dcterms:modified>
</cp:coreProperties>
</file>